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789C5" w14:textId="77777777" w:rsidR="005F76C9" w:rsidRDefault="000E6D6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67338E2" wp14:editId="2D5A062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6B3A9FF" w14:textId="77777777" w:rsidR="005F76C9" w:rsidRDefault="005F76C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67338E2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PUPuQUAAIUWAAAOAAAAZHJzL2Uyb0RvYy54bWzsWNuO2zYQfS/QfxD0&#10;nliiLpaEeIM02w0CpM1ik6LPtExbQiRRpejL5us7Q2psr722lAR5KQrsWrfR8MyZGzWvXu/qytkI&#10;1ZWymbn+S891RJPLRdmsZu5fn+9eJK7Tad4seCUbMXMfRee+vvn1l1fbNhNMFrJaCOWAkqbLtu3M&#10;LbRus8mkywtR8+6lbEUDD5dS1VzDpVpNFopvQXtdTZjnxZOtVItWyVx0Hdy9tQ/dG6N/uRS5/rhc&#10;dkI71cwFbNr8KvM7x9/JzSuerRRvizLvYfDvQFHzsoFF96puuebOWpVnquoyV7KTS/0yl/VELpdl&#10;LowNYI3vnVjzTsl1a2xZZdtVu6cJqD3h6bvV5n9u7pVTLsB3rtPwGlyEnGzbVQaP3qn2U3uv+hsr&#10;e4Vm7paqxiMY4OwMm497NsVOOzncTMIkSYDzHB5NEwZ/lu28AJfgW2HK/CgCCRAIgiSJvd4fefH7&#10;QUcKd0lHYiUmBGCCOPew9hd7/L1pjEwzhDoGxzdaaLDGx1hTa81oa+275xYmaWjtS6MwQZ0XrYMM&#10;6Q5B0P1YEHwqeCtMbHXo6Z6pgJh6gMzhzaoSToCYtq2R2gdDl3UQF6MjIZlGZCOLntjIs1Z1+p2Q&#10;tYMnM1fBwiaT+OZDpy0dJILrNfKurCq4z7OqeXIDeMM7EBOEDs/0br7rDZjLxSPY2bX5XQlrfeCd&#10;vucK0h1CfwslYOZ2/6y5Eq5TvW+A3tQPAa2jjy/U8cX8+II3eSGhsuRauY69eKtNpbEo36y1XJbG&#10;IsRlwfRwwa+W45/uYIg1m+V3Sggsq5ljIsEJv8nNzPdAE+QtS3wTIDyjRAjjBKIIkz5iLD5xdr62&#10;zkZKyMFQNBfW1XCvoLN819AphgTW78rUb+06wCpwDPV7juohhLjG9+jU2UJtMSiKHoQD4NQae9TH&#10;L1inULKWG/FZmnc0VqMgTlJjku/FFKMHmap5IsuYTecjWZKgY2u0hkEAIWTJIK0kQcde0iAGyTBJ&#10;TZUw8WxXfSr5HFKSyCvZCUPKAbvV78fB1CAh5QcBerkXZAEUTADiwxFUXcRhKQiT6fSqWBDadSPm&#10;X9fnh3G/sBcNSKY+5CxCHJQ8tZpsvULUM8ovcjUaMgtCSAt0bzg1reMirWyawqYJJNnUJ18Rajpa&#10;T4FOS8OgpP+MTaTrMhOBF9rgtTkOiC/xMB7JeOuC0Ul2LSHISstYEPb7DR8suxbb56aTIqIL2MC6&#10;Y/JjX4Dg5nGJ62RVLrBfYZnp1Gr+tlLOhkMti3/z3wZ3PYQnYqO62v+tDCr7pVZmPDt6x8J8KPcm&#10;3VLP7L+OWlmEBcm0sjA1bQ78S1vfYz//3FZmUGArQxBjWlnUV8eIma5+JW+pi3nUqCnK6WjTJvVt&#10;RYqC9Hqt9z1oBkimwXotwfxprzPwGG17aVE69v3Ii2zlHJQ8t5s0UdIeV7C+hqbMak8Guz5j+DkD&#10;xh1EST8dqcrgFmgMC0Ec2pY3yGzoB9YHgywEkWd9MCjJzm0nQy4T5idT23SoN13qCdCbR/ptfCyM&#10;dsEV08jE3v9xas25ngH7ha+LnZFDi13mM/RCu+8cztbxnh0fLWEU01ZqoAg8A3TYOka76qFoGUkw&#10;G+mu02VPkf5Y9/bepMEtRcJ/rnu3ZZ7Bfz9ugrOzScPwWA7e0mv8lLajvXqUjpqrL+v2BUzGYENV&#10;zsuq1I9mygcfbAiq2dyXOY4d8OIwtIhpI2C/ZI1fSALlYbIglkI9iAq0bsSD6MqvMOeyEXmmd16V&#10;LW7ZHCX136UujFKcEeAeDh/2JsFH6MkQ7hlW7IDvVubrWjTaTiyVwSGbrijbDj5mM1HPBQzg1PuF&#10;XYRXbcH/kLBxxMkFRCquaneQOc5l4CbsJrUSOi9QAE0g1JabbxvOXBxA/YThDGK16AxsuAQDjgZ3&#10;5hxmncbufi6Lw9Tja/PGYXp88y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CflPUPuQUAAIU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6B3A9FF" w14:textId="77777777" w:rsidR="005F76C9" w:rsidRDefault="005F76C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71A9D329" wp14:editId="1B16CE6C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008C4AD" w14:textId="77777777" w:rsidR="005F76C9" w:rsidRDefault="005F76C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A9D329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ewkyAUAAJIWAAAOAAAAZHJzL2Uyb0RvYy54bWzsWF+Pm0YQf6/U74B4&#10;TwwL2IDii9JcL4rUNqckVZ/XeG1QgKW767Ovn74zO6zts8+GJkofqkp3hl2G2fnNf+bV611Tew9C&#10;6Uq2cz98GfieaAu5rNr13P/9892L1Pe04e2S17IVc/9RaP/1zY8/vNp2uWCylPVSKA+YtDrfdnO/&#10;NKbLJxNdlKLh+qXsRAsPV1I13MBSrSdLxbfAvaknLAimk61Uy07JQmgNu7f00L+x/FcrUZgPq5UW&#10;xqvnPshm7K+yvwv8ndy84vla8a6sil4M/hVSNLxq4dA9q1tuuLdR1RmrpiqU1HJlXhaymcjVqiqE&#10;xQBowuAEzTslN53Fss63626vJlDtiZ6+mm3x28O98qrl3Ge+1/IGTIQ62XbrHB69U92n7l71G2ta&#10;IczdSjV4BQDezmrzca9NsTNeAZtpnKYp6LyAR7OUwR9puyjBJPhWnLEwSYACCKIoTadBb4+i/PnA&#10;I4NdxyMliokTYIJy7sXaL/by99DABwmaVaiXfgVCK+v0WNaM0IxGS++eI0yzmPBlSWwlu4gOIkQf&#10;nEB/mxN8KnknrG9ptHSvqcxp6iNEDm/XtfAszm1nqfbOoHMNfjHaE9JZ4jCyBPW2x8jzTmnzTsjG&#10;w5u5r+BgG0n84RdtiNSR4HmtvKvqGvZ5XrdPNoAn7oBPOOnwzuwWO+vfIVld5wu5fAS4uivuKjjy&#10;F67NPVcQ9aHvbSETzH3954Yr4Xv1+xa0nIUxCO2Z44U6XiyOF7wtSgkJpjDK92jx1tiEQ8K+2Ri5&#10;qiwwFI+E6aUG86Lr/gt2DsEbKSTulBCYXnPPeoQHT2y4j7Q3CwNwXwhglobR04iIp2lEVk8Ym55Y&#10;vdiQ1VEpztKQPZdkc9gr3V2xa90t+gYm8tomcuN7oFfQMiTyBR3dcYPvIVO89baQZKwU5dy3QngQ&#10;rmqDxerDF0xYSNnIB/FZ2ncMpqVomkIYAKQwmDpnPdDU7RNaxiiuj2gdhbt2lmscReBEwBXkcFwd&#10;hbv2lFZioIzTzBrDOjad+pTyOUkdRVFLLWyYHGQn/uE0mllJHPMDgXu5J2QRFAVUBFyB1UU5SAVx&#10;OptdJYtiOjdh4XV+YTztDw6SAcoshKi1thqiPEXtsF5R1DPML+pqtMgsiiEs0LzxzObWi2plswwq&#10;F1CyGUXlZcooJjUMUobPYBrWRBTE5LwU4yDHJT0AupGSjEcXjQ6yawHhUJJvR3HfeISA7Jpvn0N3&#10;jJzjgDYw2dj42Ccg2DxOcVrW1RILF6YZrdaLt7XyHjjksulP4dvorhfhCdmo8vZ/MYP0BB53oZjt&#10;iz60OMPNCwsh4duAywLbivHctXdxgikJW9kkzmyhAwu7LvjY0t+3mFkpsJihEGOKWdLnx4TFvY9d&#10;ilxXxwJXqp2fuysFThZSTkqi7Hq2DwMoB6jMI4U5Vu7a15lZzzMKmOuAHYW79pRBQrlzkPIct+Pk&#10;wvY4hxF3ljHing7WfcbwywbAHUgdf3clnlGMTdAYLUTTmIreoGbjMCIbDGohSgKywSDlM9gdkMsK&#10;C9MZJfvBTmK03cLRvjDaBFegOYi9/acZwbkeAfuDr5OdKccddlmfcRBT5zkcreMtO95bIMcR/hAG&#10;K1eL4jOCDqNjrq8e8paRCmYjzXV67Kmk31a/gzdZdOu09Z+r311V5PDfT57g7mzoMDyhg7fMBj+n&#10;acrXjOLRcPVl072AIRm0VNWiqivzaAd+8MmGQrUP91WBEwhcHOYX8GHRtwLHX7OOBt+AMYNYCfVR&#10;1MD3QXwUuvoLhl7kk2ecF3XVYdvmKWn+qExpueKkAPs4fNiDgg/Rk4ncM3qhad+tLDaNaA2NL5WV&#10;Q7a6rDoNH7S5aBYCpnHq/ZIO4XVX8l8lNI87alPxVOoiCxzS2E88bZQwRYkECMFJTdr5Z5Oai9Oo&#10;7zCpQVlJOis2LO0gpB/p9fcw+LStdT+kxcnq8dpSHUbJN38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x9mnZ4AAAAAkBAAAPAAAAZHJzL2Rvd25yZXYueG1sTI/NasMwEITvhb6D&#10;2EJvjez81biWQwhtT6HQpBBy21gb28SSjKXYztt3c2pvO8ww+022Gk0jeup87ayCeBKBIFs4XdtS&#10;wc/+4yUB4QNajY2zpOBGHlb540OGqXaD/aZ+F0rBJdanqKAKoU2l9EVFBv3EtWTZO7vOYGDZlVJ3&#10;OHC5aeQ0ipbSYG35Q4UtbSoqLrurUfA54LCexe/99nLe3I77xddhG5NSz0/j+g1EoDH8heGOz+iQ&#10;M9PJXa32olGwmM45qWCe8KS7nyxjECc+XuMZyDyT/xfkvwAAAP//AwBQSwMECgAAAAAAAAAhANJi&#10;+/aUHwAAlB8AABQAAABkcnMvbWVkaWEvaW1hZ2UxLnBuZ4lQTkcNChoKAAAADUlIRFIAAADMAAAA&#10;vAgGAAAANABBMwAAAAFzUkdCAK7OHOkAAAAEZ0FNQQAAsY8L/GEFAAAACXBIWXMAACHVAAAh1QEE&#10;nLSdAAAfKUlEQVR4Xu2dCXgUVbbHyQYkhCyEAAFCCAkQIBAEZUcEITBEQGRxFN7giDKiKJkgy9Ph&#10;ZRzliSwuiOzIJiLxMQijQQRedMTlaRAGAwFElriB+jnuM+MoeecWp+qrW3WqurrT6XR1n9/3/b/T&#10;feucm6p7T6VruXWrHhM8lD6xcfpdrQddAlXrNbPtkG/QhWGY+64at8u4k1jp1KlTDTCMYcIPaqfw&#10;pAcGTX4NwxkmfKB2Bqd6ctK9z2A1DBP6zMwacp7aEbwRVsUwoQ+1A/girI5hQpclNxU1pZLfF2GV&#10;DBNc3NWsf7VRj46+879xsVesmTp/G5X8vgir9JoZzfr9bNyeVZNmL8bFDOM7xsQyat8Tz45AV0cs&#10;HTujjEp+X4RVOoZaf6PQlWF8g0oqStXFxZEYYsuuRWu7Ucnvi7BKj9zXY9weap0pYQjD+MaiEbc9&#10;TSWWlTDMFir5fRFWZ0npoxvzqXW0EoREXI5kmBpCJZiVZrQY+C8MI7k745ofqB3AG72+9cVkrM7E&#10;wRdeaEytl5Xmdb7uKIYyjP94btbiUVTCWekP3ceewVAT1E7gVDPaXGO5Q1LrYScMY5jaAxLtkjHx&#10;7LTpngU3Y6gEtTN40p2tB/2C4RJ3txjwD+pvW2nlb+f+HkMZpvbZv3ZXcyoR7XTx4sV4DNegdgor&#10;PX5j4YMYpjEvb3Qp9bfshKEME3jmdS44QSWlnTBU4u52Q3+kdhKhPw6a9Ai6aTw66s4xVN12emXp&#10;M10xnGHqFipBPQlDvWLv5r2NqLrsVJgx5CsMDwrWn/o2dfq+C+3wK+Nv4p6ouBT35PFqTfAdFwUV&#10;j18/Yy2VsHa6N+dX5zHcI1S8J2Fo0BC3zNCXIFzE+ANj46rCxUEJlbiB1p/6TXoZVyeooPpSCBcz&#10;NYFqWFXoErTsmP/4VVQiB0K4CkEJ1Zeq0IXxhZKK6vpUowoNLjnfE92CnhktB35PJXVtaOvsRRPw&#10;zwYt3Tafy6T6VKj47S8T0I3xFqpBVaGLq6AS3H/q9zP+GVdA9akqdGG8hWpMVejiOuhkr5lmdyo4&#10;i9W7BqpPVaEL4w2Lj/zd8me70RPv/wPdXAeV8DXVfV3HvIPVu4b0NZVVVN8KTSytugrdGKdQDakK&#10;XVwJlfA11X/mjirD6l0F1beq0CW0ydt8spzaeKGysrJodHMEVYcqdHElVMLXVPdm5+/C6l0F1beq&#10;0MURN+4825aqQ1Ew3q+LX3b8J3JlCWGILb/ZWzWWilWFbq6ESvia6u4WA5/F6l2F6Wa0Tl02nS5E&#10;N0vOVlc3pGKthGF1C7VinlT02oXbMJyEilF1y96qP6CbK6ESvqaanfOrFVi9q1j4zue/pvpYFbqR&#10;ZK4/8RYV40nl1dUxWEXgoVbIqe4o+ywXqzFB+atCF9dCJXxNVXzlhCVYveug+lgVupi4fte5GZS/&#10;U2E1gYVaEW+FVUlcseXkCspXFbq5Firha6oHB9y8EKt3HVQfq2q2uvIldJOgfL0VVhU4qJXwVn23&#10;njZd3aH8VLVZV/kRurkWKuFrKrcekgmyN5w8SvW1KnTTaPf0B2coP2+F1QWGtBWVn1Ir4YuwSg3K&#10;R9Xr57+2fIbdLVAJX1PNbH1NCVbvOqqrq6OovlaFbhqUjy9qvOxY4O7lxT157BdqJXwRVqnQbFXl&#10;B5SPKnRzNVTC11RuvHGph+prVQlPVnyBbgqUj08K5OXm2tphqOV6oZuroRLeH8LqXQnV13qhmwK1&#10;3CcFcoeJX37sn+RK+CCssl6Jh5/mK7eedu2VID1UsvtDWL0ryXz6gyKqz1UVl51tiK5+22HSVlde&#10;xCoDA7US3iprw6kPsTrbm1hC6OZqfp81dBaV7P4Q/gnXQvW5XuhWr+9zp8uo5d4Kqwsc1Ep4K6xK&#10;gVquF7q5GirR/SXA1TNWUn2uF7opUMu9Ul0NlyFXxqF+/VLVXVhNveK/fdma8tELXV0NlehWEv6P&#10;TyzcQC2jVNh6sOuG+Ouh+lyvsTtOaze6f7f/086Uj1NhNYHH0yVBK7Vdc+JdrEKB8jEKXV0NlehW&#10;whCfYtwG5FEk1edGobvCsiOf30j5eBKG1y3UillpQklFfQxToHyshCGuZPdDq8dRSU5pzU1zhmNY&#10;WOwwVF9b6dSlS9JbpCkfK2FI8BD3ZIXl5eZJL3zcEd0UOm04tZHy8yQMdx33tBjoeBpXDFEoe2xD&#10;EuVDqbqe+85jqD72pGYrj0sjPuyOdPptP7MP3dwLtWHeCKtxFVSCWwlDNCgfSvdm5Us3+YIdqm+9&#10;EVYTukx58WwLasN9EVbpGqgEp1RRIR+yCgrbDP6c8qWEIUEP1ae+aNyLVTdhle6kGE7gOi+viB/7&#10;l3M7qQ30p/BPBj3vv/xGPyq5KWGICcqXEroHNVRf+lvjd5/f0XzxkUYiH/HP1g17zn7TN/7xY0eS&#10;VlR+R61ooIWrFdTMTB/8HZXcRq28ebblIErKn1J5yb5EDAlKqD6sC4n8bbz8+Hv/+9EPvXHVfCNj&#10;3YnnqT8QzMJVD1qoxKaE7iR/7DXxCSrGqOI+Nx3BkKCD6rtgVuKKyu+fPfFVN1x9GSrATcLNCEqo&#10;xCbk8e4zEUMK3YOGTz6pjqP6zE0S94pwc9y/s6ia+srH9+MmBQ3vH3w3i0pqo74+f97jsz5UHCV0&#10;DwpSVxz7luorN0rZIGqB26VsWJBAJTQldLfl0ItvZFCxRp09fDgJQ+oUqm/crpDcKKGCF878Bvut&#10;TqES2qh7c0Y6HgdGxRv14NWTD6J7nZCz6fQeqk9CQfXytpzeRC2g1GxV5Ve5m0+9nrbqxKrRL5y7&#10;fcfJr/KwjWw5+vXXyVR9gRCuQp1BJbRR6OqIuV1GnaPqMArdAw7VB4EQ/nlHwPlIxNbKr3vm//ns&#10;9JZrTq7tvPn0m01XHf+GqlevG/5ydiRWUftUXboUS61EIDRmZwA3VMdnR444erUeujuGqsModA0Y&#10;A5/7sM5+VXAVQg+7MT+1rjp6BoJKZr0Ar6bQFUCc7SvPl4y4bSu6BgSyvQMkXIXQpbiiwvIlSYHQ&#10;9P2fTsZVCRjrbr3vDmNST2/Wn3zXvlMqyirijXUKla8uD9jMju02nHiVauNACVcjPKAaIGAK8K9N&#10;VVVV7IABA6b179//d/BV7Ciis2usiIiIX0S9QqdOnZKGvdc2ZLsGULga4QXVEJ4k4oqLnT1w5Enj&#10;Sz8ar6yInxA3t3r27LlffAwG9erVa484wYXPfqP7lpMvU23plXT/sMjlHoSh4Yd4GIhqEDt12PjB&#10;bgyv98anP2ZQPt4Kq/MJTEgpUYNVNd15qLbzVliVQpMVJ2xnvaSEoeHLjLKPh1INYycM1bjxpaqb&#10;KT9v9OBbF3+L1XnkwIEDeZGRkf+Gj1oyuklRUVH/fvXVV7vCZ0c0X1N5iGozb1RU9klTrE6D8rPT&#10;w0fdP/OpX+i48YNjVANZ6aG3P78VQyUGPX9mK+XvVFgNSVFR0QAwpuRzoqysrPcPHjzYGD7XCvv2&#10;7UtMT08/AR/Jv+9J8+fPt31FHtVWTjVi57lrsRqJ/D+f9WqQ79UlZ5ZjKCOgGslOGEbSYtWJk1SM&#10;J2G4ESm57BQbG/stJG87+BwUbN++vWPDhg2/h4/k+lrIBNVWntTn2Q9t3yhAxdgJwxgV8aAP1VBW&#10;Gr7rfBcMtSThqeM/UrGkdCeinTp1ehWMMZFIwaGZa173La6qgSG3w6i8vLxSsAreTA2ctrryfQyz&#10;5D/2fHQDFWslDGOMJD5V+SXVYFbCMI9QsUYJv8cee0yMP9OSxkoDBw4UV8LcTETv3r3/CpbcPr02&#10;bNhwPViPbSj+OQk/J1DxVspcV3kYwxgKqtGs9PA7Fxwf/ohLvlQdQjt37hSje8mE0SsnJycfbEgB&#10;v6a/AkNur15lZWXxbddVnqbaD5Y7ZkTJhwOoOqyEYYwVr5z/oSXVcFbCMK9IXXXygVVHv74Sv2pJ&#10;QQnOAX4AGxbExMSId6aQ7aCTwoEzP2bgR6+g+tBK4p8chjF2NFp27GeqASmVELOsOKF+/fpiR6AS&#10;QtH+/ftbgQ1L9u7dmwmGbBchaLtvwXrNjuPfp1F9SClpxbFvMIxxAtWIVsIQRxQWForDKlMSqLr9&#10;9ttngmWAKVOm/BcYsp2E7rnnHnGp3TFU31kJQxin9H3uw1lUQ1LCECdIHa4X/Nf8DixDAIdqtr/G&#10;IEdQfUdp7K7zwzCE8QaqMSnFLz8m7rpbEh8fL6YWpTpaFeMMqu0UJSUlae/6oaD6zUoYwnhLWVl1&#10;NNWglDBEAsdOSR2r18KFC1uDZbzg/vvvtz2/wTY3QfUZJXRnfKXx8uPfUw1rVOMnj0tXsyZMmCAu&#10;Bpg6VAgOvz4By9QAaMMLYMj2nTZtmvRMTqPlx/9N9ZlRaStPnMMQpiZQjUsJ3eulpaUdBWPqSBTj&#10;X6g2rs7MzHwbrALVV5TQnakpjx/6qhvVwEYJ35SUlL+BkTpPCM5jvgLL1AJW49XgH9f/gXW0wxz5&#10;7FIj4cv4CaqR9Zr16qfTwM3UaULZ2dlrwTK1SHp6+hYwZPvvOfNNR6rPVMFh97/Aj/E3VGMLZa0/&#10;KebhIjsL5NcnDhlbLC+yDHzuwweovhOC5UxtMKTEfG9GPK4Mi0wdhGICjIcrk6Z/eqvev5glypnA&#10;QXWMEFO3UH0ixNQhVIcIMcEB1TdCTKCJiIgQD25xZwQ/pj6KjIz8CSwTKJKTky+CMXZEncxsyTjC&#10;2FfVGRkZH4Blapv8/PwcMKYOADHBjanPCgoKgmb+g1DG1PAgxh1w3wUYbnD3w30YCBo0aGB6JuPI&#10;kSM8nMJlHL78djSpHxs1avR3sIy/KCsrywUjNfI111zzZ7CMC+nVq9drYKT+LC8vbwOW8RNS44L4&#10;ipj7MfapEOMHqMnnmNDA2K81emdO2DNx4kTToVh0dHTYTHsU6kRFRZmmdZo6dWo2WMZHpMZEMaEF&#10;97E/SEhI+ByM1JALFy70OJ8y4y7mzZvXF4zUz6mpqWfAMl4iNSKKCU24r2tCenr6NjDcgOGF1N+Q&#10;A2tEIeMMqfFAfPUk9BG3Coz9zngiJSXlDTBSw1nNdcWEDiUlJVFgpH5PSko6AJbxgNRoKCY84L73&#10;horLM/FLDca/LuFDcXGxaX4GgF95YYPUWCgmvDD2Pw+DskFqrH79+j0rCpnwISMjYx8YKQ9AjJEF&#10;CxaI11NzQzECKQ/gUK2HKGRkpEZCMeEJ54IDpAbKyclZLAqZ8KN58+bipqWUDyBGpbCwUEyGwA3E&#10;6JHyYenSpWH7zlETTZo0od41woQ3Uj60b9++QhQyl5EaJzIy0vYVfExYIOUEikGkhoH/Jr8ThUz4&#10;kpKSci8YKS9ADMINw1BwXhi55ZZbxCumuWEYCikv8GGz8CYvL28XGKlhQAwjkPKie/fu4i1nYY/U&#10;KCiGEXBuEEgNUr9+/R9FIcMAPMUWgdQg+fn594tChhk5cuRSMFJ+gMIeqUEyMjKuEYUMExcXNxyM&#10;lB8gX6lpfNCgb4zqmTNndhKFDDNhwoTuYKT8APlKTeODBn1jVO/YsaOZKGSYp59+Oh2MlB8gX6lp&#10;fGAoLi6OBmO3suoyReXl5YmikGF27drVHIyUHyBfqWl87RIbG3scjH5Dqzdv3twPrBHJh3cYRiXk&#10;d5iNGzd2A6PfOE2wI8SBpZD8+JCMUVm9erV4Z4yUHyAjxuWeVPfExcV9C8a0cs8//7zYgTwhxUye&#10;PDlPFDLMkCFDeoGR8gNkxLjck+ocaYWmTJni7X0UKR4O5caIQobp2rXrLWCk/AC5HuMGKYqKivpp&#10;5syZTnYeKW7o0KHrRSHDXH311S+AkfID5H7efvvthD59+rwIH40bR8mItDwiIoLnUWZUpNxAhSbi&#10;aldWVtZB+Ohpg43LKR8mPDHmheWkfpmZme+Bkfxd8+TupEmTWoORVl4oOTm5HKxE9+7dd4Ix+jKM&#10;QMqLvLy8TaJQT0lJiWl6YaNGjRq1CmzwERMT8x0YaqUt50fevn27eKeh0Z9hBFJevPXWW+K+jBFt&#10;+bBhw8RpgcLDDz88GYy2rHfv3gNEeZ2zadOmDmC0FVM1YsSICWCdYoxnGIFtXsTGxl4EQy7TYRlf&#10;JyQmJt4GRr9S1R06dHjx5ZdfFuOAnCLFt2zZcrYoZMKXtLS0P4GR8gJkRClPSUl5+vJXMzj7v1V8&#10;4Nm/fz81fIEU/Oo8XlZWlgSfjVD+THjjJCeU8tLS0s6Xv1piFR8c9O/fXzynT72CTZVEyF5vZ2qC&#10;lA8FBQXrRKEBZVlqamrV5a9m+vTpI2bMVOtxB+Xl5TE33XTTY/CRXHHDzybpw4QdHvOhQYMGR8Eo&#10;y+fNm2d1zmxbh5vRb5h48vJJUciEH3BOIi4fS/kAskLyS0pKutCmTZt3jOUgd4KjkakbUMYNdO9G&#10;MjXF21yg/PVyF/369dsDxnYjBg0aFA/G1ocJG6Q8mDx5ciNR6Ino6OhzYJQYOFz7Sil0A9u2bRMP&#10;itmd9Fdv3749FawRySc9Pb1MFDLhQ+PGjQ+DkfIAFHrk5OQcAWPcUE3wC+JxeEL9+vXFfwVjLBNe&#10;SP0PvxpfiEIrNm3aNKCoqEg8BuBKtA1NSEj44tSpUw3U73v37nX0swpodQjNnz9/rChkQp9Zs2bd&#10;AUbqf5CJefPmJYMx+imCHewnsO5g6dKlVHLrN8gJen9v4hj347Hve/bsWQSG8jPKnWzcuHEiGHIj&#10;Fi5cOBU/aqxevXooGP2GV1dUVIgRqUwIg3M+SP2+e/du6u3J6nLTldbc3FzjaYFrUTYAfkp/27Bh&#10;w+/V70JbtmyhhjVoy3ViQhuPfR4ZGSkOt8hlKgUFBcvB2PoENe3atdsLRt0Ak1q1anUMrETbtm23&#10;gpH8rrvuukFgmRBk8ODBI8FI/Z2VlUVdJFKW9e/ff+3lr5YofnAOTV2JDUqkjdcrIiLi59LSUq9n&#10;k0ExoYnTvlaWZWdni4cO7bCrIyhRV1jRsGHDTE/KeWLs2LFXgZHqWbduXS5YJoRYtGhRfzBSP99x&#10;xx1W/az3I8GnK219go4OHToc2r59eyx+9YSyca+//jo1H5m64XoxoYXjPt69e7fxwoBEt27dSsEo&#10;yzIzM8UN0NAgLS1N3MHXb7gqiblz54ppYyWfmJgYcdGACQGio6P/AUbq3+LiYjFEypL27duL1/ZJ&#10;MRZyN4sXL84AQ21YNWD5zD9gegvVK6+80hIs42LWrFlDPdruaIqt5cuXU+MOFcE/4x1g3UtSUtLn&#10;YEwb1rdv3w1gJZo2bXoePxoxxYMYd+O0T+2WhRaTJ09eBkbfIOInVzwsRqEsp+aSeumll8iJNkCM&#10;OzH15Z49e9LAGpGOLiA3wuL9p2KKm+n42ZIZM2ZoE08vWLDAdJUkNjb2GzBa4wmlpqZWgmVcRHJy&#10;sjYEX1ViYqI4CiEZMGDAtWAkfzhqOQuWcXAnV2o4ofHjx/cFy7iAgoIC07AnlEd69uwphlFJcW3a&#10;tBFDYcKTPn36iDv5UoOAKIw+Vn5M8OFz3+F4QipejBYxzagasjzzzDOWV8+KiormgJXIz8+nZsoU&#10;YoIbU59NmTKlLVgJ6PN78aMRNU4ZdDlr1qwFujJxpTVGlIcsFy9etLo0KO7TnNZ/N9K6deszYPQx&#10;imwuKDB1RElJSRQYU1916dLlEFgK1UcbjRwVFfVPMGq5xODBg5eIiS/wa+ixefNm8SCZuvGKoqOj&#10;/wXWiN7HBJw8fghG72Ppy9Qppj5KTU01DbgVWBx2aY+6jxo1ahjY8OHIkSPSzuLFu2CEv4nMzMyX&#10;wWj16cQEB6a+6dChg8cbi1VVVWJYlSkWFH6kpKSIS4Kmh38ounbtqr02Q7zRTCk0AOXi2ryxYR3P&#10;NML4Hzg3EdMBm/qkfv364tYAiRgSs23btoH4VYF3HB946KGHxDsvlYZq3LjxZ0qhGWODqmLqBqov&#10;hEzA4dkJMMryyMhI6tC83s0332x6ht/iMJ4RXHvttQvBKA3VtGnT95VCM1KDqmrevLnVySXjZ9LS&#10;0irAkP0AotDOT3SyZNy4cV3AePRj5Aatzs3NPSAKjbRv3/4VMJKvUGJi4pdgmVokNjaWfPW8zTmL&#10;GAKl+MDhs5jHzjEHDhzIwo+Mnvz8/GlgtMZv0KCB9oazYcOGiV8dE+np6a+B0WIMYvwMjjSn2lrc&#10;iRcXZaxQfLp3786vmfcTxp9r5REA2Gm0STT69esnXuZkhT5WU7Nmzd4Ay/iB5ORk04tYdbIkISFB&#10;f/PZkpycHP3oD4bitddeE28uUxvJqrHERAhz8TNJWVlZNBhjPYrgEO1TsEwNiIuLE4e5ZPsCtjeQ&#10;MzMzxZwOqr8lw4cPXwLGo1/YYrxEPGfOnD6ivCa0bt36OBitTr0KCwvbgWW8YNq0aTlgyPbMzs72&#10;5gKLGmd3i0FfP0NQKw2E44z0dRvFOINqO0V4LuMNP4P0dRixW8aowIn+U/jRK4qLi5VhFUOGDLGb&#10;oUbfCZLw+XKGANpGP5aLEsmtt94qBlLa+VGXlSX5sCMydnTq1ElctjQ2tOWQm5EjR44AY/TX1KFD&#10;h91gGcBm6JGi0aNHDwZrBRVjYty4cb8HQ/kKMf4Cx6FRjSzm5G0K1pYGDRp8DYaM1ylcodpCU2xs&#10;rKf7WprvpUuXxBscmLqgR48ed4KROk8dY9a7d2/9f0NvkOqjtGXLFjGmLaRZt26d5XNJBjmB9G3V&#10;qpU2DAbF1BLkse6UKVMaglVRyq644gqv31pGzRxPCQ7n7gcbUsA538NgyO3VC9/14xQlRvwzmzlz&#10;5u3qdwsxtYDWwH369Gmi/56Tk7NryZIl+ns3JFOnTp3QrFkzcYnZFmqyDUr4YJQrsbtHpRe0hU/v&#10;ibRrw/nz5/e84YYb2qvfs7Ozx4Nlapu2bduKO/amDgFZ4cRHj97fVklJSeINBUENrON+MOT6W6hG&#10;dO3adSUYpa6OHTtS07Yqy1q3bv3ry1+ZWufw4cPScxdjx461OtfQfJRvXgCHa+ICgj7eozp16mQ3&#10;hqrWEZdi4ZdXDFAl189KcNiVADYQ6P8uE0jgv5d+sKWJhISEi2CU5T169ChUCnXceeedGcOHDzdN&#10;xkABJ637wKh/y2vBDv0QWL8yZsyYRWDIv+dE6enpL4H1yJVXXvkiGH2st+hjfa2D8QNK48fExIjL&#10;xBJwnmGcaKPewYMHOxrK9HIEvqiHineNjh49Kh7K8siDDz54FxiqDm/RYqGvxI1QJtDgNX67DtQ6&#10;yUqi82677bZM+KzRokULcbzvmAEDBojXDpL1B4uGDh3aCaxXLFq0qAUYJT4qKso0ha83JCcn94ND&#10;RZ7VJ0gQnWpEShiDPKH5QqLZPUJAsnLlyvaxsbHaszuBlrhKtX79en8MLNXXy4Qq/fv318YwpaSk&#10;iOmYVDx2Pt4IVf0kzZ0719G5jhVPPfXUIDhnuh1OyE2TtHur3NzcR0VdsHOKN3j5DPw6Su8TbdOm&#10;zQeiXACfT4FRyhs2bPiD+tmo6dOni8v6jIvRd6geqsyI4tOyZUtlqDo1BAdOtNeDdTU44YS0XUI3&#10;3nijMflNPhZiXA7ViUrnAuRNR0MSSRQUFGg325QCIDExcRsYMX3Q97t27arRf/pAMmTIEG3AaufO&#10;nV9VCgF8JZ6Jdu3aKUNaxK9vx44djb+ySj07d+706rl8xh0onXv33XeLS7EU6g6haPv27eJk3g7J&#10;X6/NmzeLx3ADyoEDBzo2bdr0I/go1uGXjIwMJ9vpM4anY5kQRO1ccTxuRF1GqrS0lBpLpSxLSEg4&#10;BSfapllT4JeH+jt+Z9CgQTPASH9bryZNmhjnHib99BI3P8FKdOnS5U9ZWVkTe/XqVQJfNV84vzFd&#10;0mdCgPvuu0888iymqKUukSqdHxMTozxI9uabb0pj1kDSo7Q4GFFdJgE7yhdgyGUEql91o0aNrBJP&#10;81G+6YATc/GqB2359ddfv1iUjx49+hF9OUqPcRklIyaf6667rggsE8rMnz//HvyoAOcu+sdlTSxY&#10;sGAiftTQT/mkFJhRlsEvk3iDlh1qHYpWr15tfJZHWi4KDCjlsKNbvc5Oi4XzLOl+07Jly3rBL0bl&#10;0KFDS9esWdMdkj9u9uzZ4oW7in9cXNzfFUfg/Pnz2uyTY8aMKXHz4FOm5mhJJQSJYvkKOR2af3x8&#10;vDR2DHYmcQikLveEVo9OCnCo9zEYcpnAsNwOMt4Gb/2ZcGM8AEafKIpyc3OtHlk2+RoF//UtJ9/W&#10;QcY+8sgj2n/6OXPm6M9R9Gj+yjdrLP0yMzPfW7t2bbdPPvkkLjk5eTYUab7l5eWJwodhbElPT/8f&#10;MPokE9IYOXKkfnm9q6++Wpw36H2rlyxZ4vQyqz5OoP+uHGq9++67XXVlGvpJDZUCa1Qfyc/uNXj4&#10;Hn2G8Y6IiAhHL3vKzs7WXs2hFDhHquuqq65aZSw7dOiQGAemfVf57LPPtPftwM4jrtKZKCwsFCOk&#10;FZ8HHnhAep2EoHHjxhfEzVmh6OhocV7GMH5HScC8vLy/Xv6qoZSr8ww4RIlBKUDyqhchFN577z3T&#10;TVMdarki/eVgYnokhqk7IDml0bctW7bUv+7BKWRCFxUViRkmFSorK8Xddbt69XWYFBkZWaORxgxT&#10;a8Ch2VIw4j02uy6XeESf3CRVVVWtwNj6COLj48Uz+Fp9qamp74hyhgkltARXvhFcuHChORhbHyYQ&#10;1Kv3/0Qz0vyDlpfSAAAAAElFTkSuQmCCUEsBAi0AFAAGAAgAAAAhALGCZ7YKAQAAEwIAABMAAAAA&#10;AAAAAAAAAAAAAAAAAFtDb250ZW50X1R5cGVzXS54bWxQSwECLQAUAAYACAAAACEAOP0h/9YAAACU&#10;AQAACwAAAAAAAAAAAAAAAAA7AQAAX3JlbHMvLnJlbHNQSwECLQAUAAYACAAAACEAylnsJMgFAACS&#10;FgAADgAAAAAAAAAAAAAAAAA6AgAAZHJzL2Uyb0RvYy54bWxQSwECLQAUAAYACAAAACEAqiYOvrwA&#10;AAAhAQAAGQAAAAAAAAAAAAAAAAAuCAAAZHJzL19yZWxzL2Uyb0RvYy54bWwucmVsc1BLAQItABQA&#10;BgAIAAAAIQBx9mnZ4AAAAAkBAAAPAAAAAAAAAAAAAAAAACEJAABkcnMvZG93bnJldi54bWxQSwEC&#10;LQAKAAAAAAAAACEA0mL79pQfAACUHwAAFAAAAAAAAAAAAAAAAAAuCgAAZHJzL21lZGlhL2ltYWdl&#10;MS5wbmdQSwUGAAAAAAYABgB8AQAA9CkAAAAA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4008C4AD" w14:textId="77777777" w:rsidR="005F76C9" w:rsidRDefault="005F76C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sz w:val="40"/>
          <w:szCs w:val="40"/>
        </w:rPr>
        <w:t xml:space="preserve">Knowledge and Skills Map – History – Historical Interpretations </w:t>
      </w:r>
    </w:p>
    <w:p w14:paraId="1EED30C5" w14:textId="77777777" w:rsidR="005F76C9" w:rsidRDefault="005F76C9">
      <w:pPr>
        <w:jc w:val="center"/>
        <w:rPr>
          <w:b/>
          <w:sz w:val="40"/>
          <w:szCs w:val="40"/>
        </w:rPr>
      </w:pPr>
    </w:p>
    <w:p w14:paraId="0C74C61E" w14:textId="77777777" w:rsidR="005F76C9" w:rsidRDefault="005F76C9"/>
    <w:p w14:paraId="76E12A7D" w14:textId="77777777" w:rsidR="005F76C9" w:rsidRDefault="005F76C9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5F76C9" w14:paraId="52070687" w14:textId="77777777">
        <w:tc>
          <w:tcPr>
            <w:tcW w:w="3847" w:type="dxa"/>
          </w:tcPr>
          <w:p w14:paraId="3727E317" w14:textId="77777777" w:rsidR="005F76C9" w:rsidRDefault="005F76C9"/>
        </w:tc>
        <w:tc>
          <w:tcPr>
            <w:tcW w:w="3847" w:type="dxa"/>
            <w:shd w:val="clear" w:color="auto" w:fill="BDD7EE"/>
          </w:tcPr>
          <w:p w14:paraId="103FAF91" w14:textId="77777777" w:rsidR="005F76C9" w:rsidRDefault="000E6D63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763F08B7" w14:textId="77777777" w:rsidR="005F76C9" w:rsidRDefault="000E6D63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6B3E59C7" w14:textId="77777777" w:rsidR="005F76C9" w:rsidRDefault="000E6D63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9525E5" w14:paraId="0860E54E" w14:textId="77777777" w:rsidTr="00DE600B">
        <w:tc>
          <w:tcPr>
            <w:tcW w:w="3847" w:type="dxa"/>
            <w:shd w:val="clear" w:color="auto" w:fill="DBE5F1" w:themeFill="accent1" w:themeFillTint="33"/>
          </w:tcPr>
          <w:p w14:paraId="026B922C" w14:textId="4AFE4A64" w:rsidR="009525E5" w:rsidRDefault="009525E5" w:rsidP="009525E5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73D34606" w14:textId="7BF1551F" w:rsidR="009525E5" w:rsidRPr="00AD38BF" w:rsidRDefault="009525E5" w:rsidP="00AD38B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/>
              </w:rPr>
            </w:pPr>
            <w:r w:rsidRPr="00AD38BF">
              <w:rPr>
                <w:rFonts w:asciiTheme="majorHAnsi" w:hAnsiTheme="majorHAnsi" w:cstheme="majorHAnsi"/>
                <w:color w:val="303030"/>
                <w:shd w:val="clear" w:color="auto" w:fill="FFFFFF"/>
              </w:rPr>
              <w:t>Stories, books and pictures give us information about the past.</w:t>
            </w:r>
          </w:p>
        </w:tc>
        <w:tc>
          <w:tcPr>
            <w:tcW w:w="3848" w:type="dxa"/>
            <w:shd w:val="clear" w:color="auto" w:fill="FFFFFF" w:themeFill="background1"/>
          </w:tcPr>
          <w:p w14:paraId="745B7228" w14:textId="77777777" w:rsidR="009525E5" w:rsidRPr="009525E5" w:rsidRDefault="009525E5" w:rsidP="009525E5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/>
              </w:rPr>
            </w:pPr>
            <w:r w:rsidRPr="009525E5">
              <w:rPr>
                <w:rFonts w:asciiTheme="majorHAnsi" w:hAnsiTheme="majorHAnsi" w:cstheme="majorHAnsi"/>
              </w:rPr>
              <w:t>Once upon a time.</w:t>
            </w:r>
          </w:p>
          <w:p w14:paraId="0B323C30" w14:textId="77777777" w:rsidR="009525E5" w:rsidRPr="009525E5" w:rsidRDefault="009525E5" w:rsidP="009525E5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213BA620" w14:textId="733757F2" w:rsidR="009525E5" w:rsidRPr="00AD38BF" w:rsidRDefault="009525E5" w:rsidP="00AD38BF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/>
              </w:rPr>
            </w:pPr>
            <w:r w:rsidRPr="00AD38BF">
              <w:rPr>
                <w:rFonts w:asciiTheme="majorHAnsi" w:hAnsiTheme="majorHAnsi" w:cstheme="majorHAnsi"/>
              </w:rPr>
              <w:t>Reports and conclude</w:t>
            </w:r>
          </w:p>
        </w:tc>
      </w:tr>
      <w:tr w:rsidR="00DE600B" w14:paraId="6B1AE7ED" w14:textId="77777777" w:rsidTr="00DE600B">
        <w:tc>
          <w:tcPr>
            <w:tcW w:w="3847" w:type="dxa"/>
            <w:shd w:val="clear" w:color="auto" w:fill="DBE5F1" w:themeFill="accent1" w:themeFillTint="33"/>
          </w:tcPr>
          <w:p w14:paraId="104B58DC" w14:textId="1878B4DF" w:rsidR="00DE600B" w:rsidRDefault="00DE600B" w:rsidP="00DE600B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359CA1AD" w14:textId="321FBD23" w:rsidR="00DE600B" w:rsidRPr="00F328AE" w:rsidRDefault="00F328AE" w:rsidP="00F328AE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b/>
              </w:rPr>
            </w:pPr>
            <w:r w:rsidRPr="00F328AE">
              <w:rPr>
                <w:rFonts w:asciiTheme="majorHAnsi" w:hAnsiTheme="majorHAnsi" w:cstheme="majorHAnsi"/>
                <w:color w:val="303030"/>
                <w:szCs w:val="21"/>
                <w:shd w:val="clear" w:color="auto" w:fill="FFFFFF"/>
              </w:rPr>
              <w:t>Words that help us to describe the passage of time include yesterday, last week, before and then.</w:t>
            </w:r>
          </w:p>
        </w:tc>
        <w:tc>
          <w:tcPr>
            <w:tcW w:w="3848" w:type="dxa"/>
            <w:shd w:val="clear" w:color="auto" w:fill="FFFFFF" w:themeFill="background1"/>
          </w:tcPr>
          <w:p w14:paraId="54F334B3" w14:textId="130D2363" w:rsidR="00DE600B" w:rsidRPr="00AD38BF" w:rsidRDefault="00AD38BF" w:rsidP="00AD38BF">
            <w:pPr>
              <w:pStyle w:val="ListParagraph"/>
              <w:numPr>
                <w:ilvl w:val="0"/>
                <w:numId w:val="12"/>
              </w:numPr>
            </w:pPr>
            <w:r w:rsidRPr="00AD38BF">
              <w:t>Long Ago</w:t>
            </w:r>
          </w:p>
        </w:tc>
        <w:tc>
          <w:tcPr>
            <w:tcW w:w="3848" w:type="dxa"/>
            <w:shd w:val="clear" w:color="auto" w:fill="FFFFFF" w:themeFill="background1"/>
          </w:tcPr>
          <w:p w14:paraId="1139A27A" w14:textId="6D0BDC12" w:rsidR="00DE600B" w:rsidRPr="00AD38BF" w:rsidRDefault="00AD38BF" w:rsidP="00AD38BF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 w:rsidRPr="00AD38BF">
              <w:rPr>
                <w:rFonts w:asciiTheme="majorHAnsi" w:hAnsiTheme="majorHAnsi" w:cstheme="majorHAnsi"/>
              </w:rPr>
              <w:t>Reports and conclude</w:t>
            </w:r>
          </w:p>
        </w:tc>
      </w:tr>
      <w:tr w:rsidR="005F76C9" w14:paraId="2CFE6063" w14:textId="77777777">
        <w:tc>
          <w:tcPr>
            <w:tcW w:w="3847" w:type="dxa"/>
            <w:shd w:val="clear" w:color="auto" w:fill="DEEBF6"/>
          </w:tcPr>
          <w:p w14:paraId="68E824C0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2CD6D65B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look at books to find out about the past?</w:t>
            </w:r>
          </w:p>
          <w:p w14:paraId="48EA3D85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look at different versions of the same event in history and identify differences?</w:t>
            </w:r>
          </w:p>
        </w:tc>
        <w:tc>
          <w:tcPr>
            <w:tcW w:w="3848" w:type="dxa"/>
          </w:tcPr>
          <w:p w14:paraId="5D46F6B3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School days</w:t>
            </w:r>
          </w:p>
          <w:p w14:paraId="067313A3" w14:textId="77777777" w:rsidR="005F76C9" w:rsidRDefault="000E6D63" w:rsidP="00B9590E">
            <w:pPr>
              <w:numPr>
                <w:ilvl w:val="0"/>
                <w:numId w:val="11"/>
              </w:numPr>
            </w:pPr>
            <w:bookmarkStart w:id="0" w:name="_GoBack"/>
            <w:bookmarkEnd w:id="0"/>
            <w:r>
              <w:t xml:space="preserve">Childhood </w:t>
            </w:r>
          </w:p>
        </w:tc>
        <w:tc>
          <w:tcPr>
            <w:tcW w:w="3848" w:type="dxa"/>
          </w:tcPr>
          <w:p w14:paraId="07C50931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  <w:tr w:rsidR="005F76C9" w14:paraId="123CE6B3" w14:textId="77777777">
        <w:tc>
          <w:tcPr>
            <w:tcW w:w="3847" w:type="dxa"/>
            <w:shd w:val="clear" w:color="auto" w:fill="DEEBF6"/>
          </w:tcPr>
          <w:p w14:paraId="35C489A9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4FE1EE1D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use books, pictures and the internet to find out about the past?</w:t>
            </w:r>
          </w:p>
          <w:p w14:paraId="2978A095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research the past using multiple sources and summarise the key points?</w:t>
            </w:r>
          </w:p>
        </w:tc>
        <w:tc>
          <w:tcPr>
            <w:tcW w:w="3848" w:type="dxa"/>
          </w:tcPr>
          <w:p w14:paraId="13B54A00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Magnificent monarchs</w:t>
            </w:r>
          </w:p>
          <w:p w14:paraId="2CE49B9F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 xml:space="preserve">Movers and shakers </w:t>
            </w:r>
          </w:p>
        </w:tc>
        <w:tc>
          <w:tcPr>
            <w:tcW w:w="3848" w:type="dxa"/>
          </w:tcPr>
          <w:p w14:paraId="5932F063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  <w:tr w:rsidR="005F76C9" w14:paraId="741167FF" w14:textId="77777777">
        <w:tc>
          <w:tcPr>
            <w:tcW w:w="3847" w:type="dxa"/>
            <w:shd w:val="clear" w:color="auto" w:fill="DEEBF6"/>
          </w:tcPr>
          <w:p w14:paraId="456B279C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3ADB698F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give a plausible explanation about what an object was used for in the past?</w:t>
            </w:r>
          </w:p>
          <w:p w14:paraId="0E6D5D48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Can they begin to use more than one source of information to bring together a conclusion about an historical event? </w:t>
            </w:r>
          </w:p>
          <w:p w14:paraId="14A04DD4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Can they use specific search engines on the internet to help them find out information? </w:t>
            </w:r>
          </w:p>
        </w:tc>
        <w:tc>
          <w:tcPr>
            <w:tcW w:w="3848" w:type="dxa"/>
          </w:tcPr>
          <w:p w14:paraId="64D67A1B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Rocks, relics and rumbles</w:t>
            </w:r>
          </w:p>
          <w:p w14:paraId="13175193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Through the ages</w:t>
            </w:r>
          </w:p>
          <w:p w14:paraId="00A1403C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Emperors and empires</w:t>
            </w:r>
          </w:p>
        </w:tc>
        <w:tc>
          <w:tcPr>
            <w:tcW w:w="3848" w:type="dxa"/>
          </w:tcPr>
          <w:p w14:paraId="4529EA61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  <w:tr w:rsidR="005F76C9" w14:paraId="4028C066" w14:textId="77777777">
        <w:tc>
          <w:tcPr>
            <w:tcW w:w="3847" w:type="dxa"/>
            <w:shd w:val="clear" w:color="auto" w:fill="DEEBF6"/>
          </w:tcPr>
          <w:p w14:paraId="5ACFA85B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3847" w:type="dxa"/>
          </w:tcPr>
          <w:p w14:paraId="6B7A9BAC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give more than one reason to support an historical argument?</w:t>
            </w:r>
          </w:p>
          <w:p w14:paraId="59B315E9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color w:val="000000"/>
              </w:rPr>
              <w:t>Can they research two versions of an event and say how they differ?</w:t>
            </w:r>
          </w:p>
          <w:p w14:paraId="465C725F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Can they look at different versions of the same event in history and identify differences?</w:t>
            </w:r>
          </w:p>
        </w:tc>
        <w:tc>
          <w:tcPr>
            <w:tcW w:w="3848" w:type="dxa"/>
          </w:tcPr>
          <w:p w14:paraId="639C8179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Invasion</w:t>
            </w:r>
          </w:p>
          <w:p w14:paraId="061FEC6E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 xml:space="preserve">Ancient civilisation </w:t>
            </w:r>
          </w:p>
        </w:tc>
        <w:tc>
          <w:tcPr>
            <w:tcW w:w="3848" w:type="dxa"/>
          </w:tcPr>
          <w:p w14:paraId="11BDF9E7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  <w:tr w:rsidR="005F76C9" w14:paraId="2C49BBF5" w14:textId="77777777">
        <w:tc>
          <w:tcPr>
            <w:tcW w:w="3847" w:type="dxa"/>
            <w:shd w:val="clear" w:color="auto" w:fill="DEEBF6"/>
          </w:tcPr>
          <w:p w14:paraId="7669ECB5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58AACBEC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Can they evaluate evidence to choose the most reliable form?</w:t>
            </w:r>
          </w:p>
        </w:tc>
        <w:tc>
          <w:tcPr>
            <w:tcW w:w="3848" w:type="dxa"/>
          </w:tcPr>
          <w:p w14:paraId="2B5DF36E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Dynamic dynasties</w:t>
            </w:r>
          </w:p>
          <w:p w14:paraId="4E507C81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Ancient civilisations</w:t>
            </w:r>
          </w:p>
        </w:tc>
        <w:tc>
          <w:tcPr>
            <w:tcW w:w="3848" w:type="dxa"/>
          </w:tcPr>
          <w:p w14:paraId="00C54DE3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  <w:tr w:rsidR="005F76C9" w14:paraId="311A6808" w14:textId="77777777">
        <w:tc>
          <w:tcPr>
            <w:tcW w:w="3847" w:type="dxa"/>
            <w:shd w:val="clear" w:color="auto" w:fill="DEEBF6"/>
          </w:tcPr>
          <w:p w14:paraId="23BC6C37" w14:textId="77777777" w:rsidR="005F76C9" w:rsidRPr="00B9590E" w:rsidRDefault="000E6D63" w:rsidP="00B9590E">
            <w:pPr>
              <w:pStyle w:val="ListParagraph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 w:rsidRPr="00B9590E"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0E904087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 xml:space="preserve">Can they suggest why there may be different interpretations of events? </w:t>
            </w:r>
          </w:p>
          <w:p w14:paraId="4F084243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identify and explain their understanding of propaganda?</w:t>
            </w:r>
          </w:p>
          <w:p w14:paraId="0AE2E3EA" w14:textId="77777777" w:rsidR="005F76C9" w:rsidRDefault="000E6D63" w:rsidP="00B9590E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>
              <w:rPr>
                <w:color w:val="000000"/>
              </w:rPr>
              <w:t>Can they look at two different versions and say how the author may be attempting to persuade or give a specific viewpoint?</w:t>
            </w:r>
          </w:p>
        </w:tc>
        <w:tc>
          <w:tcPr>
            <w:tcW w:w="3848" w:type="dxa"/>
          </w:tcPr>
          <w:p w14:paraId="3D4E4274" w14:textId="77777777" w:rsidR="005F76C9" w:rsidRDefault="000E6D63" w:rsidP="00B9590E">
            <w:pPr>
              <w:numPr>
                <w:ilvl w:val="0"/>
                <w:numId w:val="11"/>
              </w:numPr>
            </w:pPr>
            <w:proofErr w:type="spellStart"/>
            <w:r>
              <w:t>Maafa</w:t>
            </w:r>
            <w:proofErr w:type="spellEnd"/>
            <w:r>
              <w:t xml:space="preserve"> </w:t>
            </w:r>
          </w:p>
          <w:p w14:paraId="7E5829B0" w14:textId="77777777" w:rsidR="005F76C9" w:rsidRDefault="000E6D63" w:rsidP="00B9590E">
            <w:pPr>
              <w:numPr>
                <w:ilvl w:val="0"/>
                <w:numId w:val="11"/>
              </w:numPr>
            </w:pPr>
            <w:r>
              <w:t>Britain at war</w:t>
            </w:r>
          </w:p>
        </w:tc>
        <w:tc>
          <w:tcPr>
            <w:tcW w:w="3848" w:type="dxa"/>
          </w:tcPr>
          <w:p w14:paraId="17444511" w14:textId="77777777" w:rsidR="005F76C9" w:rsidRDefault="000E6D63" w:rsidP="00B9590E">
            <w:pPr>
              <w:pStyle w:val="ListParagraph"/>
              <w:numPr>
                <w:ilvl w:val="0"/>
                <w:numId w:val="11"/>
              </w:numPr>
            </w:pPr>
            <w:r>
              <w:t>Artefacts and sources</w:t>
            </w:r>
          </w:p>
        </w:tc>
      </w:tr>
    </w:tbl>
    <w:p w14:paraId="5D15BFFD" w14:textId="77777777" w:rsidR="005F76C9" w:rsidRDefault="005F76C9"/>
    <w:sectPr w:rsidR="005F76C9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B0CFD" w14:textId="77777777" w:rsidR="008457F6" w:rsidRDefault="000E6D63">
      <w:r>
        <w:separator/>
      </w:r>
    </w:p>
  </w:endnote>
  <w:endnote w:type="continuationSeparator" w:id="0">
    <w:p w14:paraId="365A1362" w14:textId="77777777" w:rsidR="008457F6" w:rsidRDefault="000E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96337" w14:textId="77777777" w:rsidR="005F76C9" w:rsidRDefault="005F76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1801C3C" w14:textId="77777777" w:rsidR="005F76C9" w:rsidRDefault="005F76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9C8E5" w14:textId="77777777" w:rsidR="008457F6" w:rsidRDefault="000E6D63">
      <w:r>
        <w:separator/>
      </w:r>
    </w:p>
  </w:footnote>
  <w:footnote w:type="continuationSeparator" w:id="0">
    <w:p w14:paraId="54784A28" w14:textId="77777777" w:rsidR="008457F6" w:rsidRDefault="000E6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43229"/>
    <w:multiLevelType w:val="multilevel"/>
    <w:tmpl w:val="F228AE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E823251"/>
    <w:multiLevelType w:val="multilevel"/>
    <w:tmpl w:val="F070A3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BCA13D8"/>
    <w:multiLevelType w:val="multilevel"/>
    <w:tmpl w:val="195055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0D76FC6"/>
    <w:multiLevelType w:val="multilevel"/>
    <w:tmpl w:val="81FAF6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613277"/>
    <w:multiLevelType w:val="multilevel"/>
    <w:tmpl w:val="63367A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99E1EB1"/>
    <w:multiLevelType w:val="multilevel"/>
    <w:tmpl w:val="5C5E06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09E3AFF"/>
    <w:multiLevelType w:val="hybridMultilevel"/>
    <w:tmpl w:val="03006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567A1"/>
    <w:multiLevelType w:val="multilevel"/>
    <w:tmpl w:val="C40EC4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D804305"/>
    <w:multiLevelType w:val="hybridMultilevel"/>
    <w:tmpl w:val="D5CEE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E699A"/>
    <w:multiLevelType w:val="multilevel"/>
    <w:tmpl w:val="31CA76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05C5A9F"/>
    <w:multiLevelType w:val="multilevel"/>
    <w:tmpl w:val="971471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5CF5B06"/>
    <w:multiLevelType w:val="multilevel"/>
    <w:tmpl w:val="94A87F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9"/>
  </w:num>
  <w:num w:numId="5">
    <w:abstractNumId w:val="0"/>
  </w:num>
  <w:num w:numId="6">
    <w:abstractNumId w:val="11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C9"/>
    <w:rsid w:val="000E6D63"/>
    <w:rsid w:val="005F76C9"/>
    <w:rsid w:val="006473B7"/>
    <w:rsid w:val="007661DC"/>
    <w:rsid w:val="008457F6"/>
    <w:rsid w:val="009525E5"/>
    <w:rsid w:val="00AD38BF"/>
    <w:rsid w:val="00B9590E"/>
    <w:rsid w:val="00DE600B"/>
    <w:rsid w:val="00F3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A8098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95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Miranda Hemmings</cp:lastModifiedBy>
  <cp:revision>2</cp:revision>
  <dcterms:created xsi:type="dcterms:W3CDTF">2023-08-03T21:15:00Z</dcterms:created>
  <dcterms:modified xsi:type="dcterms:W3CDTF">2023-08-03T21:15:00Z</dcterms:modified>
</cp:coreProperties>
</file>